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51" w:rsidRPr="00AC4B51" w:rsidRDefault="00AC4B51">
      <w:pPr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 w:rsidRPr="00AC4B51">
        <w:rPr>
          <w:noProof/>
          <w:color w:val="000000" w:themeColor="text1"/>
        </w:rPr>
        <w:t>Name:________________</w:t>
      </w:r>
      <w:r>
        <w:rPr>
          <w:noProof/>
          <w:color w:val="000000" w:themeColor="text1"/>
        </w:rPr>
        <w:t>___</w:t>
      </w:r>
    </w:p>
    <w:p w:rsidR="006009F8" w:rsidRPr="00086148" w:rsidRDefault="00AC4B51">
      <w:pPr>
        <w:rPr>
          <w:rFonts w:ascii="Britannic Bold" w:hAnsi="Britannic Bold"/>
          <w:b/>
          <w:noProof/>
          <w:color w:val="000000" w:themeColor="text1"/>
          <w:sz w:val="32"/>
          <w:szCs w:val="32"/>
        </w:rPr>
      </w:pPr>
      <w:bookmarkStart w:id="0" w:name="_GoBack"/>
      <w:r w:rsidRPr="00086148">
        <w:rPr>
          <w:rFonts w:ascii="Britannic Bold" w:hAnsi="Britannic Bold"/>
          <w:b/>
          <w:noProof/>
          <w:color w:val="000000" w:themeColor="text1"/>
          <w:sz w:val="32"/>
          <w:szCs w:val="32"/>
        </w:rPr>
        <w:t>The Boy in Striped Pajamas – Vocabulary Ch. 1-10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AC4B51" w:rsidTr="00AC4B51">
        <w:tc>
          <w:tcPr>
            <w:tcW w:w="5251" w:type="dxa"/>
          </w:tcPr>
          <w:bookmarkEnd w:id="0"/>
          <w:p w:rsidR="00AC4B51" w:rsidRPr="00AC4B51" w:rsidRDefault="00426A5E" w:rsidP="00426A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presume</w:t>
            </w:r>
          </w:p>
          <w:p w:rsidR="00AC4B51" w:rsidRPr="00AC4B51" w:rsidRDefault="00AC4B51" w:rsidP="00426A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 w:rsidRPr="00AC4B51">
              <w:rPr>
                <w:noProof/>
                <w:color w:val="000000" w:themeColor="text1"/>
                <w:sz w:val="28"/>
                <w:szCs w:val="28"/>
              </w:rPr>
              <w:t>desolate</w:t>
            </w:r>
          </w:p>
          <w:p w:rsidR="00AC4B51" w:rsidRPr="00AC4B51" w:rsidRDefault="00AC4B51" w:rsidP="00426A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 w:rsidRPr="00AC4B51">
              <w:rPr>
                <w:noProof/>
                <w:color w:val="000000" w:themeColor="text1"/>
                <w:sz w:val="28"/>
                <w:szCs w:val="28"/>
              </w:rPr>
              <w:t>foreseeable</w:t>
            </w:r>
          </w:p>
          <w:p w:rsidR="00AC4B51" w:rsidRPr="00AC4B51" w:rsidRDefault="00AC4B51" w:rsidP="00426A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 w:rsidRPr="00AC4B51">
              <w:rPr>
                <w:noProof/>
                <w:color w:val="000000" w:themeColor="text1"/>
                <w:sz w:val="28"/>
                <w:szCs w:val="28"/>
              </w:rPr>
              <w:t>insolent</w:t>
            </w:r>
          </w:p>
          <w:p w:rsidR="00AC4B51" w:rsidRPr="00AC4B51" w:rsidRDefault="00AC4B51" w:rsidP="00426A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 w:rsidRPr="00AC4B51">
              <w:rPr>
                <w:noProof/>
                <w:color w:val="000000" w:themeColor="text1"/>
                <w:sz w:val="28"/>
                <w:szCs w:val="28"/>
              </w:rPr>
              <w:t>insistent</w:t>
            </w:r>
          </w:p>
        </w:tc>
        <w:tc>
          <w:tcPr>
            <w:tcW w:w="5251" w:type="dxa"/>
          </w:tcPr>
          <w:p w:rsidR="00AC4B51" w:rsidRPr="00AC4B51" w:rsidRDefault="00AC4B51" w:rsidP="00426A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 w:rsidRPr="00AC4B51">
              <w:rPr>
                <w:noProof/>
                <w:color w:val="000000" w:themeColor="text1"/>
                <w:sz w:val="28"/>
                <w:szCs w:val="28"/>
              </w:rPr>
              <w:t>conviction</w:t>
            </w:r>
          </w:p>
          <w:p w:rsidR="00AC4B51" w:rsidRPr="00AC4B51" w:rsidRDefault="00426A5E" w:rsidP="00426A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enforce</w:t>
            </w:r>
          </w:p>
          <w:p w:rsidR="00AC4B51" w:rsidRPr="00AC4B51" w:rsidRDefault="00AC4B51" w:rsidP="00426A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 w:rsidRPr="00AC4B51">
              <w:rPr>
                <w:noProof/>
                <w:color w:val="000000" w:themeColor="text1"/>
                <w:sz w:val="28"/>
                <w:szCs w:val="28"/>
              </w:rPr>
              <w:t>incredulous</w:t>
            </w:r>
          </w:p>
          <w:p w:rsidR="00AC4B51" w:rsidRPr="00AC4B51" w:rsidRDefault="00AC4B51" w:rsidP="00426A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 w:rsidRPr="00AC4B51">
              <w:rPr>
                <w:noProof/>
                <w:color w:val="000000" w:themeColor="text1"/>
                <w:sz w:val="28"/>
                <w:szCs w:val="28"/>
              </w:rPr>
              <w:t>escapade</w:t>
            </w:r>
          </w:p>
          <w:p w:rsidR="00AC4B51" w:rsidRPr="00AC4B51" w:rsidRDefault="00AC4B51" w:rsidP="00426A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noProof/>
                <w:color w:val="000000" w:themeColor="text1"/>
                <w:sz w:val="28"/>
                <w:szCs w:val="28"/>
              </w:rPr>
            </w:pPr>
            <w:r w:rsidRPr="00AC4B51">
              <w:rPr>
                <w:noProof/>
                <w:color w:val="000000" w:themeColor="text1"/>
                <w:sz w:val="28"/>
                <w:szCs w:val="28"/>
              </w:rPr>
              <w:t>diversion</w:t>
            </w:r>
          </w:p>
        </w:tc>
      </w:tr>
    </w:tbl>
    <w:p w:rsidR="00AC4B51" w:rsidRDefault="00AC4B51">
      <w:pPr>
        <w:rPr>
          <w:b/>
          <w:noProof/>
          <w:color w:val="000000" w:themeColor="text1"/>
        </w:rPr>
      </w:pPr>
    </w:p>
    <w:p w:rsidR="00AC4B51" w:rsidRDefault="009A21F6">
      <w:pP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Use a dictionary to find the definitions of the words below</w:t>
      </w:r>
      <w:r w:rsidR="00426A5E">
        <w:rPr>
          <w:b/>
          <w:noProof/>
          <w:color w:val="000000" w:themeColor="text1"/>
        </w:rPr>
        <w:t xml:space="preserve">.  </w:t>
      </w:r>
      <w:r w:rsidR="00086148">
        <w:rPr>
          <w:b/>
          <w:noProof/>
          <w:color w:val="000000" w:themeColor="text1"/>
        </w:rPr>
        <w:t>Pay attention to</w:t>
      </w:r>
      <w:r w:rsidR="00426A5E">
        <w:rPr>
          <w:b/>
          <w:noProof/>
          <w:color w:val="000000" w:themeColor="text1"/>
        </w:rPr>
        <w:t xml:space="preserve"> whether it is a noun, verb, adjective, or adverb.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987"/>
      </w:tblGrid>
      <w:tr w:rsidR="00426A5E" w:rsidTr="00426A5E">
        <w:tc>
          <w:tcPr>
            <w:tcW w:w="2515" w:type="dxa"/>
          </w:tcPr>
          <w:p w:rsidR="00426A5E" w:rsidRPr="00426A5E" w:rsidRDefault="00426A5E" w:rsidP="00426A5E">
            <w:pPr>
              <w:pStyle w:val="ListParagraph"/>
              <w:ind w:left="3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Term:</w:t>
            </w:r>
          </w:p>
        </w:tc>
        <w:tc>
          <w:tcPr>
            <w:tcW w:w="7987" w:type="dxa"/>
          </w:tcPr>
          <w:p w:rsidR="00426A5E" w:rsidRPr="00426A5E" w:rsidRDefault="00426A5E" w:rsidP="00426A5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Definition:</w:t>
            </w:r>
          </w:p>
        </w:tc>
      </w:tr>
      <w:tr w:rsidR="00426A5E" w:rsidTr="00426A5E">
        <w:tc>
          <w:tcPr>
            <w:tcW w:w="2515" w:type="dxa"/>
          </w:tcPr>
          <w:p w:rsidR="00426A5E" w:rsidRPr="00426A5E" w:rsidRDefault="00426A5E" w:rsidP="00426A5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presume (v)</w:t>
            </w:r>
          </w:p>
        </w:tc>
        <w:tc>
          <w:tcPr>
            <w:tcW w:w="7987" w:type="dxa"/>
          </w:tcPr>
          <w:p w:rsidR="0082481A" w:rsidRPr="009A21F6" w:rsidRDefault="0082481A" w:rsidP="008248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 w:rsidRPr="009A21F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to</w:t>
            </w:r>
            <w:proofErr w:type="gramEnd"/>
            <w:r w:rsidRPr="009A21F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be sure of something before it happened. </w:t>
            </w:r>
          </w:p>
          <w:p w:rsidR="00426A5E" w:rsidRPr="009A21F6" w:rsidRDefault="0082481A" w:rsidP="008248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9A21F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When you</w:t>
            </w:r>
            <w:r w:rsidRPr="009A21F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A21F6">
              <w:rPr>
                <w:rStyle w:val="Emphasis"/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presume,</w:t>
            </w:r>
            <w:r w:rsidRPr="009A21F6">
              <w:rPr>
                <w:rStyle w:val="apple-converted-space"/>
                <w:rFonts w:ascii="Arial" w:hAnsi="Arial" w:cs="Arial"/>
                <w:i/>
                <w:i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9A21F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you suppose something without proof, based on probability</w:t>
            </w:r>
          </w:p>
          <w:p w:rsidR="0082481A" w:rsidRPr="0082481A" w:rsidRDefault="0082481A" w:rsidP="00426A5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26A5E" w:rsidTr="00426A5E">
        <w:tc>
          <w:tcPr>
            <w:tcW w:w="2515" w:type="dxa"/>
          </w:tcPr>
          <w:p w:rsidR="00426A5E" w:rsidRPr="00426A5E" w:rsidRDefault="00426A5E" w:rsidP="00426A5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desolate (</w:t>
            </w:r>
            <w:proofErr w:type="spellStart"/>
            <w:r>
              <w:rPr>
                <w:color w:val="000000" w:themeColor="text1"/>
              </w:rPr>
              <w:t>adj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7987" w:type="dxa"/>
          </w:tcPr>
          <w:p w:rsidR="00426A5E" w:rsidRPr="00426A5E" w:rsidRDefault="00426A5E" w:rsidP="00426A5E">
            <w:pPr>
              <w:rPr>
                <w:color w:val="000000" w:themeColor="text1"/>
                <w:sz w:val="144"/>
                <w:szCs w:val="144"/>
              </w:rPr>
            </w:pPr>
          </w:p>
        </w:tc>
      </w:tr>
      <w:tr w:rsidR="00426A5E" w:rsidTr="00426A5E">
        <w:tc>
          <w:tcPr>
            <w:tcW w:w="2515" w:type="dxa"/>
          </w:tcPr>
          <w:p w:rsidR="00426A5E" w:rsidRPr="00426A5E" w:rsidRDefault="00426A5E" w:rsidP="00426A5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foreseeable (</w:t>
            </w:r>
            <w:proofErr w:type="spellStart"/>
            <w:r>
              <w:rPr>
                <w:color w:val="000000" w:themeColor="text1"/>
              </w:rPr>
              <w:t>adj</w:t>
            </w:r>
            <w:proofErr w:type="spellEnd"/>
            <w:r>
              <w:rPr>
                <w:color w:val="000000" w:themeColor="text1"/>
              </w:rPr>
              <w:t xml:space="preserve">) </w:t>
            </w:r>
          </w:p>
        </w:tc>
        <w:tc>
          <w:tcPr>
            <w:tcW w:w="7987" w:type="dxa"/>
          </w:tcPr>
          <w:p w:rsidR="00426A5E" w:rsidRPr="00426A5E" w:rsidRDefault="00426A5E" w:rsidP="00426A5E">
            <w:pPr>
              <w:rPr>
                <w:color w:val="000000" w:themeColor="text1"/>
                <w:sz w:val="144"/>
                <w:szCs w:val="144"/>
              </w:rPr>
            </w:pPr>
          </w:p>
        </w:tc>
      </w:tr>
      <w:tr w:rsidR="00426A5E" w:rsidTr="00426A5E">
        <w:tc>
          <w:tcPr>
            <w:tcW w:w="2515" w:type="dxa"/>
          </w:tcPr>
          <w:p w:rsidR="00426A5E" w:rsidRPr="00426A5E" w:rsidRDefault="00426A5E" w:rsidP="00426A5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insolent (</w:t>
            </w:r>
            <w:proofErr w:type="spellStart"/>
            <w:r>
              <w:rPr>
                <w:color w:val="000000" w:themeColor="text1"/>
              </w:rPr>
              <w:t>adj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7987" w:type="dxa"/>
          </w:tcPr>
          <w:p w:rsidR="0082481A" w:rsidRPr="009A21F6" w:rsidRDefault="0082481A" w:rsidP="009A21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9A21F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showing a rude and arrogant lack of respect</w:t>
            </w:r>
          </w:p>
          <w:p w:rsidR="0082481A" w:rsidRDefault="0082481A" w:rsidP="00426A5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2481A" w:rsidRDefault="0082481A" w:rsidP="00426A5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2481A" w:rsidRPr="0082481A" w:rsidRDefault="0082481A" w:rsidP="00426A5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426A5E" w:rsidTr="00426A5E">
        <w:tc>
          <w:tcPr>
            <w:tcW w:w="2515" w:type="dxa"/>
          </w:tcPr>
          <w:p w:rsidR="00426A5E" w:rsidRPr="00426A5E" w:rsidRDefault="00426A5E" w:rsidP="00426A5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insistent (</w:t>
            </w:r>
            <w:proofErr w:type="spellStart"/>
            <w:r>
              <w:rPr>
                <w:color w:val="000000" w:themeColor="text1"/>
              </w:rPr>
              <w:t>adj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7987" w:type="dxa"/>
          </w:tcPr>
          <w:p w:rsidR="00426A5E" w:rsidRPr="00426A5E" w:rsidRDefault="00426A5E" w:rsidP="00426A5E">
            <w:pPr>
              <w:rPr>
                <w:color w:val="000000" w:themeColor="text1"/>
                <w:sz w:val="144"/>
                <w:szCs w:val="144"/>
              </w:rPr>
            </w:pPr>
          </w:p>
        </w:tc>
      </w:tr>
      <w:tr w:rsidR="00426A5E" w:rsidTr="00426A5E">
        <w:tc>
          <w:tcPr>
            <w:tcW w:w="2515" w:type="dxa"/>
          </w:tcPr>
          <w:p w:rsidR="00426A5E" w:rsidRDefault="00426A5E" w:rsidP="009A21F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conviction </w:t>
            </w:r>
            <w:r w:rsidR="0082481A">
              <w:rPr>
                <w:color w:val="000000" w:themeColor="text1"/>
              </w:rPr>
              <w:t>(noun)</w:t>
            </w:r>
          </w:p>
          <w:p w:rsidR="0082481A" w:rsidRDefault="0082481A" w:rsidP="0082481A">
            <w:pPr>
              <w:rPr>
                <w:color w:val="000000" w:themeColor="text1"/>
              </w:rPr>
            </w:pPr>
          </w:p>
          <w:p w:rsidR="0082481A" w:rsidRDefault="0082481A" w:rsidP="0082481A">
            <w:pPr>
              <w:rPr>
                <w:color w:val="000000" w:themeColor="text1"/>
              </w:rPr>
            </w:pPr>
          </w:p>
          <w:p w:rsidR="0082481A" w:rsidRPr="0082481A" w:rsidRDefault="0082481A" w:rsidP="0082481A">
            <w:pPr>
              <w:rPr>
                <w:color w:val="000000" w:themeColor="text1"/>
              </w:rPr>
            </w:pPr>
          </w:p>
        </w:tc>
        <w:tc>
          <w:tcPr>
            <w:tcW w:w="7987" w:type="dxa"/>
          </w:tcPr>
          <w:p w:rsidR="0082481A" w:rsidRPr="009A21F6" w:rsidRDefault="00426A5E" w:rsidP="009A21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9A21F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a firmly held belief or opinion</w:t>
            </w:r>
          </w:p>
        </w:tc>
      </w:tr>
      <w:tr w:rsidR="00426A5E" w:rsidTr="00426A5E">
        <w:tc>
          <w:tcPr>
            <w:tcW w:w="2515" w:type="dxa"/>
          </w:tcPr>
          <w:p w:rsidR="00426A5E" w:rsidRPr="00426A5E" w:rsidRDefault="00426A5E" w:rsidP="00426A5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enforce (v)</w:t>
            </w:r>
          </w:p>
        </w:tc>
        <w:tc>
          <w:tcPr>
            <w:tcW w:w="7987" w:type="dxa"/>
          </w:tcPr>
          <w:p w:rsidR="00426A5E" w:rsidRPr="00426A5E" w:rsidRDefault="00426A5E" w:rsidP="00426A5E">
            <w:pPr>
              <w:rPr>
                <w:color w:val="000000" w:themeColor="text1"/>
                <w:sz w:val="144"/>
                <w:szCs w:val="144"/>
              </w:rPr>
            </w:pPr>
          </w:p>
        </w:tc>
      </w:tr>
      <w:tr w:rsidR="00426A5E" w:rsidTr="00426A5E">
        <w:tc>
          <w:tcPr>
            <w:tcW w:w="2515" w:type="dxa"/>
          </w:tcPr>
          <w:p w:rsidR="00426A5E" w:rsidRPr="00426A5E" w:rsidRDefault="00426A5E" w:rsidP="00426A5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incredulous</w:t>
            </w:r>
            <w:r w:rsidR="0082481A">
              <w:rPr>
                <w:color w:val="000000" w:themeColor="text1"/>
              </w:rPr>
              <w:t xml:space="preserve"> (</w:t>
            </w:r>
            <w:proofErr w:type="spellStart"/>
            <w:r w:rsidR="0082481A">
              <w:rPr>
                <w:color w:val="000000" w:themeColor="text1"/>
              </w:rPr>
              <w:t>adj</w:t>
            </w:r>
            <w:proofErr w:type="spellEnd"/>
            <w:r w:rsidR="0082481A">
              <w:rPr>
                <w:color w:val="000000" w:themeColor="text1"/>
              </w:rPr>
              <w:t>)</w:t>
            </w:r>
          </w:p>
        </w:tc>
        <w:tc>
          <w:tcPr>
            <w:tcW w:w="7987" w:type="dxa"/>
          </w:tcPr>
          <w:p w:rsidR="00086148" w:rsidRPr="009A21F6" w:rsidRDefault="00086148" w:rsidP="000861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9A21F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unwilling or unable to believe something</w:t>
            </w:r>
          </w:p>
          <w:p w:rsidR="00086148" w:rsidRPr="009A21F6" w:rsidRDefault="00086148" w:rsidP="0008614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9A21F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usually of a person or their manner</w:t>
            </w:r>
          </w:p>
          <w:p w:rsidR="00086148" w:rsidRPr="00086148" w:rsidRDefault="00086148" w:rsidP="00086148">
            <w:pPr>
              <w:pStyle w:val="ListParagraph"/>
              <w:ind w:left="36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426A5E" w:rsidTr="00426A5E">
        <w:tc>
          <w:tcPr>
            <w:tcW w:w="2515" w:type="dxa"/>
          </w:tcPr>
          <w:p w:rsidR="00426A5E" w:rsidRPr="00426A5E" w:rsidRDefault="00426A5E" w:rsidP="00426A5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escapade </w:t>
            </w:r>
            <w:r w:rsidR="0082481A">
              <w:rPr>
                <w:color w:val="000000" w:themeColor="text1"/>
              </w:rPr>
              <w:t>(noun)</w:t>
            </w:r>
          </w:p>
        </w:tc>
        <w:tc>
          <w:tcPr>
            <w:tcW w:w="7987" w:type="dxa"/>
          </w:tcPr>
          <w:p w:rsidR="00426A5E" w:rsidRPr="00426A5E" w:rsidRDefault="00426A5E" w:rsidP="00426A5E">
            <w:pPr>
              <w:rPr>
                <w:color w:val="000000" w:themeColor="text1"/>
                <w:sz w:val="144"/>
                <w:szCs w:val="144"/>
              </w:rPr>
            </w:pPr>
          </w:p>
        </w:tc>
      </w:tr>
      <w:tr w:rsidR="00426A5E" w:rsidTr="00426A5E">
        <w:tc>
          <w:tcPr>
            <w:tcW w:w="2515" w:type="dxa"/>
          </w:tcPr>
          <w:p w:rsidR="00426A5E" w:rsidRPr="00426A5E" w:rsidRDefault="00426A5E" w:rsidP="00426A5E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diversion </w:t>
            </w:r>
            <w:r w:rsidR="0082481A">
              <w:rPr>
                <w:color w:val="000000" w:themeColor="text1"/>
              </w:rPr>
              <w:t>(noun)</w:t>
            </w:r>
          </w:p>
        </w:tc>
        <w:tc>
          <w:tcPr>
            <w:tcW w:w="7987" w:type="dxa"/>
          </w:tcPr>
          <w:p w:rsidR="00426A5E" w:rsidRPr="009A21F6" w:rsidRDefault="00086148" w:rsidP="0008614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32"/>
                <w:szCs w:val="32"/>
              </w:rPr>
            </w:pPr>
            <w:r w:rsidRPr="009A21F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an activity that </w:t>
            </w:r>
            <w:r w:rsidRPr="009A21F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takes your mind off of boring</w:t>
            </w:r>
            <w:r w:rsidRPr="009A21F6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or serious concerns; a recreation or pastime</w:t>
            </w:r>
          </w:p>
          <w:p w:rsidR="00086148" w:rsidRPr="00086148" w:rsidRDefault="00086148" w:rsidP="0008614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26A5E" w:rsidRDefault="00426A5E">
      <w:pPr>
        <w:rPr>
          <w:b/>
          <w:color w:val="000000" w:themeColor="text1"/>
        </w:rPr>
      </w:pPr>
    </w:p>
    <w:p w:rsidR="00086148" w:rsidRDefault="00086148">
      <w:pPr>
        <w:rPr>
          <w:b/>
          <w:color w:val="000000" w:themeColor="text1"/>
        </w:rPr>
      </w:pPr>
      <w:r>
        <w:rPr>
          <w:b/>
          <w:color w:val="000000" w:themeColor="text1"/>
        </w:rPr>
        <w:t>Choose 5 of the words above and write them in a complete sentence.  Underline the word you have chosen.</w:t>
      </w:r>
      <w:r w:rsidR="009A21F6">
        <w:rPr>
          <w:b/>
          <w:color w:val="000000" w:themeColor="text1"/>
        </w:rPr>
        <w:t xml:space="preserve">  Make sure your sentence demonstrates that you understand the meaning of the word.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086148" w:rsidTr="00086148">
        <w:tc>
          <w:tcPr>
            <w:tcW w:w="10502" w:type="dxa"/>
          </w:tcPr>
          <w:p w:rsidR="00086148" w:rsidRPr="00086148" w:rsidRDefault="00086148" w:rsidP="00086148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86148" w:rsidTr="00086148">
        <w:tc>
          <w:tcPr>
            <w:tcW w:w="10502" w:type="dxa"/>
          </w:tcPr>
          <w:p w:rsidR="00086148" w:rsidRPr="009A21F6" w:rsidRDefault="00086148" w:rsidP="00086148">
            <w:pPr>
              <w:pStyle w:val="ListParagraph"/>
              <w:ind w:left="360"/>
              <w:rPr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086148" w:rsidRDefault="00086148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A21F6" w:rsidTr="00561841">
        <w:tc>
          <w:tcPr>
            <w:tcW w:w="10502" w:type="dxa"/>
          </w:tcPr>
          <w:p w:rsidR="009A21F6" w:rsidRPr="00086148" w:rsidRDefault="009A21F6" w:rsidP="00561841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A21F6" w:rsidTr="00561841">
        <w:tc>
          <w:tcPr>
            <w:tcW w:w="10502" w:type="dxa"/>
          </w:tcPr>
          <w:p w:rsidR="009A21F6" w:rsidRPr="009A21F6" w:rsidRDefault="009A21F6" w:rsidP="00561841">
            <w:pPr>
              <w:pStyle w:val="ListParagraph"/>
              <w:ind w:left="360"/>
              <w:rPr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9A21F6" w:rsidRDefault="009A21F6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A21F6" w:rsidTr="00561841">
        <w:tc>
          <w:tcPr>
            <w:tcW w:w="10502" w:type="dxa"/>
          </w:tcPr>
          <w:p w:rsidR="009A21F6" w:rsidRPr="00086148" w:rsidRDefault="009A21F6" w:rsidP="00561841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A21F6" w:rsidTr="00561841">
        <w:tc>
          <w:tcPr>
            <w:tcW w:w="10502" w:type="dxa"/>
          </w:tcPr>
          <w:p w:rsidR="009A21F6" w:rsidRPr="009A21F6" w:rsidRDefault="009A21F6" w:rsidP="00561841">
            <w:pPr>
              <w:pStyle w:val="ListParagraph"/>
              <w:ind w:left="360"/>
              <w:rPr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9A21F6" w:rsidRDefault="009A21F6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A21F6" w:rsidTr="00561841">
        <w:tc>
          <w:tcPr>
            <w:tcW w:w="10502" w:type="dxa"/>
          </w:tcPr>
          <w:p w:rsidR="009A21F6" w:rsidRPr="00086148" w:rsidRDefault="009A21F6" w:rsidP="00561841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A21F6" w:rsidTr="00561841">
        <w:tc>
          <w:tcPr>
            <w:tcW w:w="10502" w:type="dxa"/>
          </w:tcPr>
          <w:p w:rsidR="009A21F6" w:rsidRPr="009A21F6" w:rsidRDefault="009A21F6" w:rsidP="00561841">
            <w:pPr>
              <w:pStyle w:val="ListParagraph"/>
              <w:ind w:left="360"/>
              <w:rPr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9A21F6" w:rsidRDefault="009A21F6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A21F6" w:rsidTr="00561841">
        <w:tc>
          <w:tcPr>
            <w:tcW w:w="10502" w:type="dxa"/>
          </w:tcPr>
          <w:p w:rsidR="009A21F6" w:rsidRPr="00086148" w:rsidRDefault="009A21F6" w:rsidP="00561841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9A21F6" w:rsidTr="00561841">
        <w:tc>
          <w:tcPr>
            <w:tcW w:w="10502" w:type="dxa"/>
          </w:tcPr>
          <w:p w:rsidR="009A21F6" w:rsidRPr="009A21F6" w:rsidRDefault="009A21F6" w:rsidP="00561841">
            <w:pPr>
              <w:pStyle w:val="ListParagraph"/>
              <w:ind w:left="360"/>
              <w:rPr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9A21F6" w:rsidRPr="00AC4B51" w:rsidRDefault="009A21F6">
      <w:pPr>
        <w:rPr>
          <w:b/>
          <w:color w:val="000000" w:themeColor="text1"/>
        </w:rPr>
      </w:pPr>
    </w:p>
    <w:sectPr w:rsidR="009A21F6" w:rsidRPr="00AC4B51" w:rsidSect="00AC4B51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6C42"/>
    <w:multiLevelType w:val="hybridMultilevel"/>
    <w:tmpl w:val="C8EA3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F2700"/>
    <w:multiLevelType w:val="hybridMultilevel"/>
    <w:tmpl w:val="D868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71DC3"/>
    <w:multiLevelType w:val="hybridMultilevel"/>
    <w:tmpl w:val="F9F6F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3262A2"/>
    <w:multiLevelType w:val="hybridMultilevel"/>
    <w:tmpl w:val="61AC8EE0"/>
    <w:lvl w:ilvl="0" w:tplc="BFD277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F3C09"/>
    <w:multiLevelType w:val="hybridMultilevel"/>
    <w:tmpl w:val="BA4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066D9"/>
    <w:multiLevelType w:val="hybridMultilevel"/>
    <w:tmpl w:val="AC0A7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B51124"/>
    <w:multiLevelType w:val="hybridMultilevel"/>
    <w:tmpl w:val="6F967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AC3AEA"/>
    <w:multiLevelType w:val="hybridMultilevel"/>
    <w:tmpl w:val="C58AF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F8466D"/>
    <w:multiLevelType w:val="hybridMultilevel"/>
    <w:tmpl w:val="23B09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F523C"/>
    <w:multiLevelType w:val="hybridMultilevel"/>
    <w:tmpl w:val="F94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51"/>
    <w:rsid w:val="00086148"/>
    <w:rsid w:val="00426A5E"/>
    <w:rsid w:val="006009F8"/>
    <w:rsid w:val="0082481A"/>
    <w:rsid w:val="009A21F6"/>
    <w:rsid w:val="00A04A6E"/>
    <w:rsid w:val="00A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3720C-F94A-4A3E-9BDC-00AC545E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B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481A"/>
  </w:style>
  <w:style w:type="character" w:styleId="Emphasis">
    <w:name w:val="Emphasis"/>
    <w:basedOn w:val="DefaultParagraphFont"/>
    <w:uiPriority w:val="20"/>
    <w:qFormat/>
    <w:rsid w:val="008248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Reeve</dc:creator>
  <cp:keywords/>
  <dc:description/>
  <cp:lastModifiedBy>Brenda Reeve</cp:lastModifiedBy>
  <cp:revision>1</cp:revision>
  <cp:lastPrinted>2016-05-31T16:37:00Z</cp:lastPrinted>
  <dcterms:created xsi:type="dcterms:W3CDTF">2016-05-31T15:23:00Z</dcterms:created>
  <dcterms:modified xsi:type="dcterms:W3CDTF">2016-05-31T16:44:00Z</dcterms:modified>
</cp:coreProperties>
</file>